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706EC01E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CC75C9">
        <w:rPr>
          <w:rFonts w:ascii="Times New Roman" w:eastAsia="Calibri" w:hAnsi="Times New Roman" w:cs="Times New Roman"/>
          <w:sz w:val="24"/>
          <w:szCs w:val="24"/>
        </w:rPr>
        <w:t>0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161968">
        <w:rPr>
          <w:rFonts w:ascii="Times New Roman" w:eastAsia="Calibri" w:hAnsi="Times New Roman" w:cs="Times New Roman"/>
          <w:sz w:val="24"/>
          <w:szCs w:val="24"/>
        </w:rPr>
        <w:t>Projekto</w:t>
      </w:r>
      <w:r w:rsidR="00346CE7">
        <w:rPr>
          <w:rFonts w:ascii="Times New Roman" w:eastAsia="Calibri" w:hAnsi="Times New Roman" w:cs="Times New Roman"/>
          <w:sz w:val="24"/>
          <w:szCs w:val="24"/>
        </w:rPr>
        <w:t xml:space="preserve">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19AC2AC2" w:rsidR="00573EDA" w:rsidRDefault="00161968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PROJEKTO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1FEC846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161968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projekto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C659F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</w:t>
      </w:r>
      <w:r w:rsidR="00EE42D9">
        <w:rPr>
          <w:rFonts w:ascii="Times New Roman" w:hAnsi="Times New Roman" w:cs="Times New Roman"/>
          <w:sz w:val="24"/>
          <w:szCs w:val="24"/>
        </w:rPr>
        <w:t xml:space="preserve"> </w:t>
      </w:r>
      <w:r w:rsidR="00D25E1E">
        <w:rPr>
          <w:rFonts w:ascii="Times New Roman" w:hAnsi="Times New Roman" w:cs="Times New Roman"/>
          <w:sz w:val="24"/>
          <w:szCs w:val="24"/>
        </w:rPr>
        <w:t>parengė šiuos projektus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9"/>
        <w:gridCol w:w="3862"/>
        <w:gridCol w:w="2977"/>
        <w:gridCol w:w="4252"/>
        <w:gridCol w:w="2977"/>
      </w:tblGrid>
      <w:tr w:rsidR="007C4730" w:rsidRPr="005A0B7F" w14:paraId="1E316373" w14:textId="77777777" w:rsidTr="00335E4A">
        <w:tc>
          <w:tcPr>
            <w:tcW w:w="669" w:type="dxa"/>
          </w:tcPr>
          <w:p w14:paraId="0F8D9847" w14:textId="794652A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862" w:type="dxa"/>
          </w:tcPr>
          <w:p w14:paraId="46179BA2" w14:textId="736D5576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aprašymas, pagrindiniai rodikliai</w:t>
            </w:r>
          </w:p>
        </w:tc>
        <w:tc>
          <w:tcPr>
            <w:tcW w:w="2977" w:type="dxa"/>
          </w:tcPr>
          <w:p w14:paraId="705372F7" w14:textId="0529B13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Statinio kategorija/statinio </w:t>
            </w:r>
            <w:r w:rsidR="00CC22F6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/ statybos rūšis:</w:t>
            </w:r>
          </w:p>
        </w:tc>
        <w:tc>
          <w:tcPr>
            <w:tcW w:w="4252" w:type="dxa"/>
          </w:tcPr>
          <w:p w14:paraId="0E9FA168" w14:textId="380132D4" w:rsidR="007C4730" w:rsidRPr="005A0B7F" w:rsidRDefault="007C4730" w:rsidP="00E0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 rengimo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pradžia ir pabaiga, nurodant metus, mėnesį, dieną</w:t>
            </w:r>
          </w:p>
        </w:tc>
        <w:tc>
          <w:tcPr>
            <w:tcW w:w="2977" w:type="dxa"/>
          </w:tcPr>
          <w:p w14:paraId="1CFFD8EB" w14:textId="27801F87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7C4730" w:rsidRPr="005A0B7F" w14:paraId="54DF3014" w14:textId="77777777" w:rsidTr="00335E4A">
        <w:tc>
          <w:tcPr>
            <w:tcW w:w="669" w:type="dxa"/>
          </w:tcPr>
          <w:p w14:paraId="17816756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5A66090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AA4854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6D47A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61B81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5303B9E8" w14:textId="77777777" w:rsidTr="00335E4A">
        <w:tc>
          <w:tcPr>
            <w:tcW w:w="669" w:type="dxa"/>
          </w:tcPr>
          <w:p w14:paraId="1144492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03B8425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C2EB91E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0E2D1155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EB21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0AB101C7" w14:textId="77777777" w:rsidTr="00335E4A">
        <w:tc>
          <w:tcPr>
            <w:tcW w:w="669" w:type="dxa"/>
          </w:tcPr>
          <w:p w14:paraId="50FFDC1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AC0E6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C0927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A6F2B8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E62F4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F02BD" w14:textId="77777777" w:rsidR="00753826" w:rsidRDefault="00753826" w:rsidP="009F46F9">
      <w:pPr>
        <w:spacing w:after="0" w:line="240" w:lineRule="auto"/>
      </w:pPr>
      <w:r>
        <w:separator/>
      </w:r>
    </w:p>
  </w:endnote>
  <w:endnote w:type="continuationSeparator" w:id="0">
    <w:p w14:paraId="46A5796C" w14:textId="77777777" w:rsidR="00753826" w:rsidRDefault="00753826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2192" w14:textId="77777777" w:rsidR="00753826" w:rsidRDefault="00753826" w:rsidP="009F46F9">
      <w:pPr>
        <w:spacing w:after="0" w:line="240" w:lineRule="auto"/>
      </w:pPr>
      <w:r>
        <w:separator/>
      </w:r>
    </w:p>
  </w:footnote>
  <w:footnote w:type="continuationSeparator" w:id="0">
    <w:p w14:paraId="7CC313ED" w14:textId="77777777" w:rsidR="00753826" w:rsidRDefault="00753826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968"/>
    <w:rsid w:val="00161A3D"/>
    <w:rsid w:val="001F4D6B"/>
    <w:rsid w:val="002105AA"/>
    <w:rsid w:val="00272A72"/>
    <w:rsid w:val="002A03C9"/>
    <w:rsid w:val="002E7130"/>
    <w:rsid w:val="002F2B98"/>
    <w:rsid w:val="00317317"/>
    <w:rsid w:val="00335E4A"/>
    <w:rsid w:val="00346CE7"/>
    <w:rsid w:val="00360871"/>
    <w:rsid w:val="0037530E"/>
    <w:rsid w:val="00403CA1"/>
    <w:rsid w:val="004362CB"/>
    <w:rsid w:val="00456B8D"/>
    <w:rsid w:val="00477674"/>
    <w:rsid w:val="00482235"/>
    <w:rsid w:val="00496165"/>
    <w:rsid w:val="004A4801"/>
    <w:rsid w:val="004B28B1"/>
    <w:rsid w:val="004D5AD2"/>
    <w:rsid w:val="004E24F4"/>
    <w:rsid w:val="004E42A3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22DD8"/>
    <w:rsid w:val="00637357"/>
    <w:rsid w:val="00687920"/>
    <w:rsid w:val="006959C2"/>
    <w:rsid w:val="006C00C7"/>
    <w:rsid w:val="00735E2C"/>
    <w:rsid w:val="00753826"/>
    <w:rsid w:val="00775EB9"/>
    <w:rsid w:val="007C4730"/>
    <w:rsid w:val="007F22E5"/>
    <w:rsid w:val="007F51C5"/>
    <w:rsid w:val="00835BE3"/>
    <w:rsid w:val="00894409"/>
    <w:rsid w:val="008A7E0D"/>
    <w:rsid w:val="00907D46"/>
    <w:rsid w:val="009617BA"/>
    <w:rsid w:val="00970AB4"/>
    <w:rsid w:val="009B6282"/>
    <w:rsid w:val="009D3BE6"/>
    <w:rsid w:val="009F037F"/>
    <w:rsid w:val="009F46F9"/>
    <w:rsid w:val="00A06F0F"/>
    <w:rsid w:val="00A16D89"/>
    <w:rsid w:val="00A44903"/>
    <w:rsid w:val="00A67867"/>
    <w:rsid w:val="00A91F76"/>
    <w:rsid w:val="00A946E3"/>
    <w:rsid w:val="00B113A5"/>
    <w:rsid w:val="00B40776"/>
    <w:rsid w:val="00B46BE9"/>
    <w:rsid w:val="00B71E0B"/>
    <w:rsid w:val="00B729CE"/>
    <w:rsid w:val="00C4548E"/>
    <w:rsid w:val="00C659F2"/>
    <w:rsid w:val="00C665E5"/>
    <w:rsid w:val="00C83EB3"/>
    <w:rsid w:val="00CA6EF3"/>
    <w:rsid w:val="00CB14DE"/>
    <w:rsid w:val="00CB455B"/>
    <w:rsid w:val="00CB771A"/>
    <w:rsid w:val="00CC22F6"/>
    <w:rsid w:val="00CC75C9"/>
    <w:rsid w:val="00CE1FE4"/>
    <w:rsid w:val="00D07CE7"/>
    <w:rsid w:val="00D12301"/>
    <w:rsid w:val="00D1637A"/>
    <w:rsid w:val="00D25E1E"/>
    <w:rsid w:val="00D40178"/>
    <w:rsid w:val="00D55C12"/>
    <w:rsid w:val="00DC1245"/>
    <w:rsid w:val="00E02DC5"/>
    <w:rsid w:val="00E83711"/>
    <w:rsid w:val="00EB65F3"/>
    <w:rsid w:val="00ED0BEE"/>
    <w:rsid w:val="00ED78A2"/>
    <w:rsid w:val="00EE42D9"/>
    <w:rsid w:val="00EE51F5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customXml/itemProps3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Rytis Maliukevičius</cp:lastModifiedBy>
  <cp:revision>2</cp:revision>
  <cp:lastPrinted>2022-05-23T08:45:00Z</cp:lastPrinted>
  <dcterms:created xsi:type="dcterms:W3CDTF">2026-03-25T13:55:00Z</dcterms:created>
  <dcterms:modified xsi:type="dcterms:W3CDTF">2026-05-08T14:52:00Z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